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27" w:rsidRPr="00355427" w:rsidRDefault="00355427" w:rsidP="00355427">
      <w:pPr>
        <w:spacing w:line="540" w:lineRule="exact"/>
        <w:rPr>
          <w:rFonts w:ascii="Times New Roman" w:eastAsia="仿宋_GB2312" w:hAnsi="Times New Roman" w:cs="Times New Roman"/>
          <w:bCs/>
          <w:kern w:val="0"/>
          <w:sz w:val="28"/>
          <w:szCs w:val="36"/>
        </w:rPr>
      </w:pPr>
      <w:r w:rsidRPr="00355427">
        <w:rPr>
          <w:rFonts w:ascii="Times New Roman" w:eastAsia="仿宋_GB2312" w:hAnsi="Times New Roman" w:cs="Times New Roman"/>
          <w:bCs/>
          <w:kern w:val="0"/>
          <w:sz w:val="28"/>
          <w:szCs w:val="36"/>
        </w:rPr>
        <w:t>附件</w:t>
      </w:r>
      <w:r>
        <w:rPr>
          <w:rFonts w:ascii="Times New Roman" w:eastAsia="仿宋_GB2312" w:hAnsi="Times New Roman" w:cs="Times New Roman" w:hint="eastAsia"/>
          <w:bCs/>
          <w:kern w:val="0"/>
          <w:sz w:val="28"/>
          <w:szCs w:val="36"/>
        </w:rPr>
        <w:t>2</w:t>
      </w:r>
    </w:p>
    <w:p w:rsidR="00D144AB" w:rsidRPr="002C66BE" w:rsidRDefault="002C66BE" w:rsidP="002C66BE">
      <w:pPr>
        <w:jc w:val="center"/>
        <w:rPr>
          <w:rFonts w:ascii="方正小标宋简体" w:eastAsia="方正小标宋简体" w:hAnsi="Times New Roman" w:cs="Times New Roman"/>
          <w:bCs/>
          <w:kern w:val="0"/>
          <w:sz w:val="36"/>
          <w:szCs w:val="36"/>
        </w:rPr>
      </w:pPr>
      <w:r w:rsidRPr="002C66BE">
        <w:rPr>
          <w:rFonts w:ascii="方正小标宋简体" w:eastAsia="方正小标宋简体" w:hAnsi="Times New Roman" w:cs="Times New Roman" w:hint="eastAsia"/>
          <w:sz w:val="36"/>
          <w:szCs w:val="31"/>
        </w:rPr>
        <w:t>面试时间安排</w:t>
      </w:r>
    </w:p>
    <w:p w:rsidR="00E074C0" w:rsidRDefault="00E074C0" w:rsidP="000751A6">
      <w:pPr>
        <w:spacing w:line="540" w:lineRule="exact"/>
        <w:rPr>
          <w:rFonts w:ascii="仿宋_GB2312" w:eastAsia="仿宋_GB2312" w:hAnsi="Times New Roman" w:cs="Times New Roman"/>
          <w:bCs/>
          <w:kern w:val="0"/>
          <w:sz w:val="28"/>
          <w:szCs w:val="36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"/>
        <w:gridCol w:w="3260"/>
        <w:gridCol w:w="4365"/>
      </w:tblGrid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面试安排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市委政法委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日上午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市委网信办</w:t>
            </w:r>
            <w:proofErr w:type="gramEnd"/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日下午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民政局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日全天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水</w:t>
            </w:r>
            <w:proofErr w:type="gramStart"/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务</w:t>
            </w:r>
            <w:proofErr w:type="gramEnd"/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局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日全天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商务局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日上午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文化广电旅游体育局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日全天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退役军人事务局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日上午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城管局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日下午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林业局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日上午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机关事务局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日下午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气象局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日下午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检察院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日上午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第二人民法院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日下午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残疾人联合会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日上午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松山湖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日全天、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日上午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水乡管委会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日下午、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日全天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滨海湾新区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日上午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虎门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日全天、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日上午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东城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日上午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南城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日全天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中堂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日全天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望牛墩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日上午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麻涌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日下午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石碣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日全天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高</w:t>
            </w:r>
            <w:proofErr w:type="gramStart"/>
            <w:r w:rsidRPr="00E074C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埗</w:t>
            </w:r>
            <w:proofErr w:type="gramEnd"/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日上午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洪梅</w:t>
            </w:r>
            <w:proofErr w:type="gramEnd"/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日上午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道</w:t>
            </w:r>
            <w:proofErr w:type="gramStart"/>
            <w:r w:rsidRPr="00E074C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滘</w:t>
            </w:r>
            <w:proofErr w:type="gramEnd"/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日全天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长安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日全天、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日上午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大岭山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日上午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大朗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日全天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黄江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日全天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樟木头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日上午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凤岗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日上午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塘厦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日全天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谢岗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日全天、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日上午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清溪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日上午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常平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日全天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桥头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日全天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横</w:t>
            </w:r>
            <w:proofErr w:type="gramStart"/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沥</w:t>
            </w:r>
            <w:proofErr w:type="gramEnd"/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日全天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企石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日全天、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日上午</w:t>
            </w:r>
          </w:p>
        </w:tc>
      </w:tr>
      <w:tr w:rsidR="00E074C0" w:rsidRPr="00E074C0" w:rsidTr="00E074C0">
        <w:trPr>
          <w:trHeight w:hRule="exact" w:val="567"/>
          <w:jc w:val="center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074C0" w:rsidRPr="00E074C0" w:rsidRDefault="00E074C0" w:rsidP="00E074C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茶山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E074C0" w:rsidRPr="00E074C0" w:rsidRDefault="00E074C0" w:rsidP="00E074C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  <w:r w:rsidRPr="00E074C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日上午</w:t>
            </w:r>
          </w:p>
        </w:tc>
      </w:tr>
    </w:tbl>
    <w:p w:rsidR="00E074C0" w:rsidRDefault="00E074C0" w:rsidP="000751A6">
      <w:pPr>
        <w:spacing w:line="540" w:lineRule="exact"/>
        <w:rPr>
          <w:rFonts w:ascii="仿宋_GB2312" w:eastAsia="仿宋_GB2312" w:hAnsi="Times New Roman" w:cs="Times New Roman"/>
          <w:bCs/>
          <w:kern w:val="0"/>
          <w:sz w:val="28"/>
          <w:szCs w:val="36"/>
        </w:rPr>
      </w:pPr>
    </w:p>
    <w:p w:rsidR="00E074C0" w:rsidRDefault="00E074C0" w:rsidP="000751A6">
      <w:pPr>
        <w:spacing w:line="540" w:lineRule="exact"/>
        <w:rPr>
          <w:rFonts w:ascii="仿宋_GB2312" w:eastAsia="仿宋_GB2312" w:hAnsi="Times New Roman" w:cs="Times New Roman"/>
          <w:bCs/>
          <w:kern w:val="0"/>
          <w:sz w:val="28"/>
          <w:szCs w:val="36"/>
        </w:rPr>
      </w:pPr>
    </w:p>
    <w:p w:rsidR="00584DC7" w:rsidRPr="00355427" w:rsidRDefault="00584DC7" w:rsidP="00612478">
      <w:pPr>
        <w:spacing w:line="62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584DC7" w:rsidRPr="00355427" w:rsidSect="00584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47E" w:rsidRDefault="000A447E" w:rsidP="00BE68D9">
      <w:r>
        <w:separator/>
      </w:r>
    </w:p>
  </w:endnote>
  <w:endnote w:type="continuationSeparator" w:id="0">
    <w:p w:rsidR="000A447E" w:rsidRDefault="000A447E" w:rsidP="00BE6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47E" w:rsidRDefault="000A447E" w:rsidP="00BE68D9">
      <w:r>
        <w:separator/>
      </w:r>
    </w:p>
  </w:footnote>
  <w:footnote w:type="continuationSeparator" w:id="0">
    <w:p w:rsidR="000A447E" w:rsidRDefault="000A447E" w:rsidP="00BE6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1A6"/>
    <w:rsid w:val="00011064"/>
    <w:rsid w:val="0003624B"/>
    <w:rsid w:val="00051EE6"/>
    <w:rsid w:val="00056549"/>
    <w:rsid w:val="000751A6"/>
    <w:rsid w:val="0009011C"/>
    <w:rsid w:val="000A447E"/>
    <w:rsid w:val="000B713C"/>
    <w:rsid w:val="000D7E21"/>
    <w:rsid w:val="001976EC"/>
    <w:rsid w:val="001A64B6"/>
    <w:rsid w:val="001D48E5"/>
    <w:rsid w:val="001F108C"/>
    <w:rsid w:val="00226929"/>
    <w:rsid w:val="00227760"/>
    <w:rsid w:val="00264697"/>
    <w:rsid w:val="00276236"/>
    <w:rsid w:val="00293C3A"/>
    <w:rsid w:val="002C3F66"/>
    <w:rsid w:val="002C66BE"/>
    <w:rsid w:val="00310759"/>
    <w:rsid w:val="00320DC7"/>
    <w:rsid w:val="00324F29"/>
    <w:rsid w:val="00331BE9"/>
    <w:rsid w:val="00355427"/>
    <w:rsid w:val="0037629F"/>
    <w:rsid w:val="003A2DAE"/>
    <w:rsid w:val="003C640E"/>
    <w:rsid w:val="003E2D95"/>
    <w:rsid w:val="00453420"/>
    <w:rsid w:val="00490227"/>
    <w:rsid w:val="004C2015"/>
    <w:rsid w:val="00535DE9"/>
    <w:rsid w:val="00576A1F"/>
    <w:rsid w:val="00584AFB"/>
    <w:rsid w:val="00584DC7"/>
    <w:rsid w:val="005A7051"/>
    <w:rsid w:val="005E7C1A"/>
    <w:rsid w:val="00612478"/>
    <w:rsid w:val="00686E89"/>
    <w:rsid w:val="0068796A"/>
    <w:rsid w:val="007C75FB"/>
    <w:rsid w:val="00801EE6"/>
    <w:rsid w:val="00813756"/>
    <w:rsid w:val="0081440F"/>
    <w:rsid w:val="00847F31"/>
    <w:rsid w:val="00881B58"/>
    <w:rsid w:val="008F2D8E"/>
    <w:rsid w:val="008F7572"/>
    <w:rsid w:val="0091097A"/>
    <w:rsid w:val="00923027"/>
    <w:rsid w:val="00935CBA"/>
    <w:rsid w:val="00977F8F"/>
    <w:rsid w:val="009F3BF3"/>
    <w:rsid w:val="00A72CA5"/>
    <w:rsid w:val="00A77796"/>
    <w:rsid w:val="00AB7BC7"/>
    <w:rsid w:val="00AF1A94"/>
    <w:rsid w:val="00B16D09"/>
    <w:rsid w:val="00B77447"/>
    <w:rsid w:val="00B90192"/>
    <w:rsid w:val="00B9216D"/>
    <w:rsid w:val="00BB3A0F"/>
    <w:rsid w:val="00BE68D9"/>
    <w:rsid w:val="00C42985"/>
    <w:rsid w:val="00C916E1"/>
    <w:rsid w:val="00CA5BD2"/>
    <w:rsid w:val="00D0412F"/>
    <w:rsid w:val="00D144AB"/>
    <w:rsid w:val="00DC760F"/>
    <w:rsid w:val="00DE1447"/>
    <w:rsid w:val="00E074C0"/>
    <w:rsid w:val="00E3089E"/>
    <w:rsid w:val="00EB21DD"/>
    <w:rsid w:val="00EC0525"/>
    <w:rsid w:val="00EF7DCD"/>
    <w:rsid w:val="00F03805"/>
    <w:rsid w:val="00F2036E"/>
    <w:rsid w:val="00F47694"/>
    <w:rsid w:val="00F73808"/>
    <w:rsid w:val="00FF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6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68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6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68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616</Characters>
  <Application>Microsoft Office Word</Application>
  <DocSecurity>0</DocSecurity>
  <Lines>5</Lines>
  <Paragraphs>1</Paragraphs>
  <ScaleCrop>false</ScaleCrop>
  <Company>Chinese ORG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SYDWLJS</dc:creator>
  <cp:lastModifiedBy>罗杰生</cp:lastModifiedBy>
  <cp:revision>3</cp:revision>
  <cp:lastPrinted>2019-07-17T03:28:00Z</cp:lastPrinted>
  <dcterms:created xsi:type="dcterms:W3CDTF">2019-07-17T03:32:00Z</dcterms:created>
  <dcterms:modified xsi:type="dcterms:W3CDTF">2019-07-17T03:33:00Z</dcterms:modified>
</cp:coreProperties>
</file>