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光明区委宣传部2021年7月公开招聘工作人员报名表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女儿</w:t>
            </w:r>
            <w:bookmarkStart w:id="0" w:name="_GoBack"/>
            <w:bookmarkEnd w:id="0"/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4324AE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E46CA0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03BCB"/>
    <w:rsid w:val="12176AD9"/>
    <w:rsid w:val="123777DB"/>
    <w:rsid w:val="124F3BF9"/>
    <w:rsid w:val="1256084D"/>
    <w:rsid w:val="12576F89"/>
    <w:rsid w:val="126916A3"/>
    <w:rsid w:val="12A42D24"/>
    <w:rsid w:val="12BE6201"/>
    <w:rsid w:val="12E948FE"/>
    <w:rsid w:val="12ED6598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0BA3B53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A956AD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1F37B5C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CE40004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44414D"/>
    <w:rsid w:val="4D6247CC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3362D5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331FD6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AB33FB7"/>
    <w:rsid w:val="7B037E78"/>
    <w:rsid w:val="7B096DA4"/>
    <w:rsid w:val="7B130062"/>
    <w:rsid w:val="7B837A12"/>
    <w:rsid w:val="7BB4425A"/>
    <w:rsid w:val="7BB648A9"/>
    <w:rsid w:val="7BCD1A00"/>
    <w:rsid w:val="7C0B5127"/>
    <w:rsid w:val="7C1C5AB1"/>
    <w:rsid w:val="7C5B45EB"/>
    <w:rsid w:val="7C666ECD"/>
    <w:rsid w:val="7CA75D60"/>
    <w:rsid w:val="7D031D7C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2021-07-16T08:46:55Z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  <property fmtid="{D5CDD505-2E9C-101B-9397-08002B2CF9AE}" pid="5" name="ICV">
    <vt:lpwstr>64D4F1DF8D83448ABDDA28CB3E2CFF54</vt:lpwstr>
  </property>
</Properties>
</file>